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21" w:rsidRPr="005B4054" w:rsidRDefault="00307521" w:rsidP="00307521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405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Уважаемый заявитель!</w:t>
      </w:r>
    </w:p>
    <w:p w:rsidR="00B63F75" w:rsidRPr="005B4054" w:rsidRDefault="00B63F75" w:rsidP="22EF1D76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B4054">
        <w:rPr>
          <w:sz w:val="28"/>
          <w:szCs w:val="28"/>
        </w:rPr>
        <w:t>Обращаем Ваше внимание, что в</w:t>
      </w:r>
      <w:r w:rsidR="0047263A" w:rsidRPr="005B4054">
        <w:rPr>
          <w:sz w:val="28"/>
          <w:szCs w:val="28"/>
        </w:rPr>
        <w:t xml:space="preserve"> </w:t>
      </w:r>
      <w:r w:rsidRPr="005B4054">
        <w:rPr>
          <w:sz w:val="28"/>
          <w:szCs w:val="28"/>
        </w:rPr>
        <w:t xml:space="preserve">связи с вступлением в действие изменений в Градостроительный кодекс Российской Федерации от 03.08.2018 года изменен порядок подачи заявлений в части продления разрешения на строительство. </w:t>
      </w:r>
    </w:p>
    <w:p w:rsidR="00A5634E" w:rsidRPr="005B4054" w:rsidRDefault="00B63F75" w:rsidP="00B63F75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5B4054">
        <w:rPr>
          <w:sz w:val="28"/>
          <w:szCs w:val="28"/>
        </w:rPr>
        <w:t xml:space="preserve">С 04.08.2018 года для получения государственной услуги в части продления разрешения на строительство необходимо подать заявление </w:t>
      </w:r>
      <w:r w:rsidR="00647024" w:rsidRPr="005B4054">
        <w:rPr>
          <w:sz w:val="28"/>
          <w:szCs w:val="28"/>
        </w:rPr>
        <w:t xml:space="preserve">через портал государственных и муниципальных услуг </w:t>
      </w:r>
      <w:r w:rsidRPr="005B4054">
        <w:rPr>
          <w:sz w:val="28"/>
          <w:szCs w:val="28"/>
        </w:rPr>
        <w:t>на внесение изменений в действующее разрешение на строительство не менее чем за 10 рабочих дней до окончания срока действ</w:t>
      </w:r>
      <w:r w:rsidR="00364768">
        <w:rPr>
          <w:sz w:val="28"/>
          <w:szCs w:val="28"/>
        </w:rPr>
        <w:t>ия разрешения на строительство.</w:t>
      </w:r>
    </w:p>
    <w:p w:rsidR="00746F99" w:rsidRDefault="00746F99" w:rsidP="00BA2AC1">
      <w:pPr>
        <w:jc w:val="both"/>
        <w:rPr>
          <w:rFonts w:ascii="Times New Roman" w:hAnsi="Times New Roman"/>
          <w:b/>
          <w:i/>
          <w:sz w:val="24"/>
          <w:szCs w:val="20"/>
        </w:rPr>
      </w:pPr>
    </w:p>
    <w:sectPr w:rsidR="00746F99" w:rsidSect="006470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11D9"/>
    <w:multiLevelType w:val="multilevel"/>
    <w:tmpl w:val="AA9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B35271"/>
    <w:multiLevelType w:val="hybridMultilevel"/>
    <w:tmpl w:val="0D503B02"/>
    <w:lvl w:ilvl="0" w:tplc="D97E3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1"/>
    <w:rsid w:val="00010A8E"/>
    <w:rsid w:val="000C0395"/>
    <w:rsid w:val="00255567"/>
    <w:rsid w:val="0027106C"/>
    <w:rsid w:val="00307521"/>
    <w:rsid w:val="00325205"/>
    <w:rsid w:val="00364768"/>
    <w:rsid w:val="003C5A11"/>
    <w:rsid w:val="0047263A"/>
    <w:rsid w:val="00476508"/>
    <w:rsid w:val="005B4054"/>
    <w:rsid w:val="00647024"/>
    <w:rsid w:val="006D6B11"/>
    <w:rsid w:val="00746F99"/>
    <w:rsid w:val="00801490"/>
    <w:rsid w:val="008900F5"/>
    <w:rsid w:val="00905D02"/>
    <w:rsid w:val="00980D2F"/>
    <w:rsid w:val="009B587F"/>
    <w:rsid w:val="009C2CE7"/>
    <w:rsid w:val="009F7B1C"/>
    <w:rsid w:val="00A1157C"/>
    <w:rsid w:val="00A5634E"/>
    <w:rsid w:val="00AF0E56"/>
    <w:rsid w:val="00B63F75"/>
    <w:rsid w:val="00BA2AC1"/>
    <w:rsid w:val="00C03AEF"/>
    <w:rsid w:val="00C81345"/>
    <w:rsid w:val="00EE3207"/>
    <w:rsid w:val="00F421AB"/>
    <w:rsid w:val="00F905F5"/>
    <w:rsid w:val="00FB45D6"/>
    <w:rsid w:val="22E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CB422-EA02-41E0-8AA1-BADE6A4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34E"/>
  </w:style>
  <w:style w:type="character" w:styleId="a4">
    <w:name w:val="Hyperlink"/>
    <w:basedOn w:val="a0"/>
    <w:uiPriority w:val="99"/>
    <w:semiHidden/>
    <w:unhideWhenUsed/>
    <w:rsid w:val="00A563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Шмерко Анна Евгеньевна</dc:creator>
  <dc:description>exif_MSED_85de4a3dc1bb03c3df4890d31c68c4686c9cd56df7799b262b54f4dbabc24fa8</dc:description>
  <cp:lastModifiedBy>Александр Николаевич Попов</cp:lastModifiedBy>
  <cp:revision>2</cp:revision>
  <cp:lastPrinted>2016-07-19T13:58:00Z</cp:lastPrinted>
  <dcterms:created xsi:type="dcterms:W3CDTF">2018-09-25T12:06:00Z</dcterms:created>
  <dcterms:modified xsi:type="dcterms:W3CDTF">2018-09-25T12:06:00Z</dcterms:modified>
</cp:coreProperties>
</file>